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81" w:rsidRDefault="001D7181" w:rsidP="001D718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0" wp14:anchorId="54E406CC" wp14:editId="4AE5AA6F">
                <wp:simplePos x="0" y="0"/>
                <wp:positionH relativeFrom="column">
                  <wp:posOffset>3533140</wp:posOffset>
                </wp:positionH>
                <wp:positionV relativeFrom="paragraph">
                  <wp:posOffset>1862455</wp:posOffset>
                </wp:positionV>
                <wp:extent cx="1600200" cy="326390"/>
                <wp:effectExtent l="0" t="0" r="19050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26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0DFD" id="大かっこ 4" o:spid="_x0000_s1026" type="#_x0000_t185" style="position:absolute;left:0;text-align:left;margin-left:278.2pt;margin-top:146.65pt;width:126pt;height:2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" o:allowincell="f" o:allowoverlap="f"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2520"/>
        <w:gridCol w:w="621"/>
      </w:tblGrid>
      <w:tr w:rsidR="001D7181" w:rsidTr="00150126">
        <w:trPr>
          <w:cantSplit/>
        </w:trPr>
        <w:tc>
          <w:tcPr>
            <w:tcW w:w="8700" w:type="dxa"/>
            <w:gridSpan w:val="3"/>
            <w:tcBorders>
              <w:bottom w:val="nil"/>
            </w:tcBorders>
          </w:tcPr>
          <w:p w:rsidR="001D7181" w:rsidRDefault="001D7181" w:rsidP="00150126">
            <w:pPr>
              <w:wordWrap w:val="0"/>
              <w:ind w:right="4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0" allowOverlap="1" wp14:anchorId="4C133B62" wp14:editId="18D9F11A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1005205</wp:posOffset>
                      </wp:positionV>
                      <wp:extent cx="1607820" cy="314960"/>
                      <wp:effectExtent l="0" t="0" r="0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314960"/>
                              </a:xfrm>
                              <a:prstGeom prst="bracketPair">
                                <a:avLst>
                                  <a:gd name="adj" fmla="val 156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12A87" id="大かっこ 5" o:spid="_x0000_s1026" type="#_x0000_t185" style="position:absolute;left:0;text-align:left;margin-left:272.7pt;margin-top:79.15pt;width:126.6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" o:allowincell="f" adj="3383">
                      <w10:anchorlock/>
                    </v:shape>
                  </w:pict>
                </mc:Fallback>
              </mc:AlternateContent>
            </w:r>
          </w:p>
          <w:p w:rsidR="001D7181" w:rsidRDefault="001D7181" w:rsidP="0015012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D7181" w:rsidRDefault="001D7181" w:rsidP="00150126">
            <w:pPr>
              <w:wordWrap w:val="0"/>
              <w:ind w:right="417"/>
            </w:pPr>
          </w:p>
          <w:p w:rsidR="001D7181" w:rsidRDefault="001D7181" w:rsidP="00150126">
            <w:pPr>
              <w:wordWrap w:val="0"/>
              <w:ind w:right="417"/>
            </w:pPr>
          </w:p>
          <w:p w:rsidR="001D7181" w:rsidRDefault="00562400" w:rsidP="00150126">
            <w:r>
              <w:rPr>
                <w:rFonts w:hint="eastAsia"/>
              </w:rPr>
              <w:t xml:space="preserve">　　（あて先）松江市長　　　</w:t>
            </w:r>
          </w:p>
        </w:tc>
      </w:tr>
      <w:tr w:rsidR="001D7181" w:rsidTr="00150126">
        <w:trPr>
          <w:trHeight w:val="930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1D7181" w:rsidRDefault="001D7181" w:rsidP="00150126">
            <w:pPr>
              <w:jc w:val="right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181" w:rsidRDefault="003C5A3B" w:rsidP="00150126">
            <w:r>
              <w:rPr>
                <w:rFonts w:hint="eastAsia"/>
              </w:rPr>
              <w:t>法人の場合</w:t>
            </w:r>
            <w:r w:rsidR="001D7181">
              <w:rPr>
                <w:rFonts w:hint="eastAsia"/>
              </w:rPr>
              <w:t>は、主たる事務所の所在地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</w:tcPr>
          <w:p w:rsidR="001D7181" w:rsidRDefault="001D7181" w:rsidP="00150126">
            <w:r>
              <w:rPr>
                <w:rFonts w:hint="eastAsia"/>
              </w:rPr>
              <w:t xml:space="preserve">　</w:t>
            </w:r>
          </w:p>
        </w:tc>
      </w:tr>
      <w:tr w:rsidR="001D7181" w:rsidTr="00150126">
        <w:trPr>
          <w:trHeight w:val="930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1D7181" w:rsidRDefault="001D7181" w:rsidP="00150126">
            <w:pPr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181" w:rsidRDefault="003C5A3B" w:rsidP="00150126">
            <w:r>
              <w:rPr>
                <w:rFonts w:hint="eastAsia"/>
              </w:rPr>
              <w:t>法人の場合</w:t>
            </w:r>
            <w:r w:rsidR="001D7181">
              <w:rPr>
                <w:rFonts w:hint="eastAsia"/>
              </w:rPr>
              <w:t>は、</w:t>
            </w:r>
            <w:r>
              <w:rPr>
                <w:rFonts w:hint="eastAsia"/>
              </w:rPr>
              <w:t>名称及び</w:t>
            </w:r>
            <w:r w:rsidR="001D7181">
              <w:rPr>
                <w:rFonts w:hint="eastAsia"/>
              </w:rPr>
              <w:t>代表者</w:t>
            </w:r>
            <w:r>
              <w:rPr>
                <w:rFonts w:hint="eastAsia"/>
              </w:rPr>
              <w:t>の職</w:t>
            </w:r>
            <w:bookmarkStart w:id="0" w:name="_GoBack"/>
            <w:bookmarkEnd w:id="0"/>
            <w:r w:rsidR="001D7181">
              <w:rPr>
                <w:rFonts w:hint="eastAsia"/>
              </w:rPr>
              <w:t>氏名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vAlign w:val="center"/>
          </w:tcPr>
          <w:p w:rsidR="001D7181" w:rsidRDefault="001D7181" w:rsidP="00150126"/>
        </w:tc>
      </w:tr>
      <w:tr w:rsidR="001D7181" w:rsidTr="00150126">
        <w:trPr>
          <w:cantSplit/>
          <w:trHeight w:val="7369"/>
        </w:trPr>
        <w:tc>
          <w:tcPr>
            <w:tcW w:w="8700" w:type="dxa"/>
            <w:gridSpan w:val="3"/>
            <w:tcBorders>
              <w:top w:val="nil"/>
            </w:tcBorders>
          </w:tcPr>
          <w:p w:rsidR="001D7181" w:rsidRDefault="001D7181" w:rsidP="00150126"/>
          <w:p w:rsidR="001D7181" w:rsidRDefault="001D7181" w:rsidP="00150126"/>
          <w:p w:rsidR="001D7181" w:rsidRDefault="001D7181" w:rsidP="00150126">
            <w:pPr>
              <w:jc w:val="center"/>
            </w:pPr>
            <w:r>
              <w:rPr>
                <w:rFonts w:hint="eastAsia"/>
              </w:rPr>
              <w:t>歯科技工所開設届出事項変更届</w:t>
            </w:r>
          </w:p>
          <w:p w:rsidR="001D7181" w:rsidRDefault="001D7181" w:rsidP="00150126"/>
          <w:p w:rsidR="001D7181" w:rsidRDefault="001D7181" w:rsidP="00150126"/>
          <w:p w:rsidR="001D7181" w:rsidRDefault="001D7181" w:rsidP="00150126"/>
          <w:p w:rsidR="001D7181" w:rsidRDefault="001D7181" w:rsidP="00150126">
            <w:r>
              <w:t>1</w:t>
            </w:r>
            <w:r>
              <w:rPr>
                <w:rFonts w:hint="eastAsia"/>
              </w:rPr>
              <w:t xml:space="preserve">　変更した事項</w:t>
            </w:r>
          </w:p>
          <w:p w:rsidR="001D7181" w:rsidRDefault="001D7181" w:rsidP="00150126"/>
          <w:p w:rsidR="001D7181" w:rsidRDefault="001D7181" w:rsidP="00150126">
            <w:r>
              <w:t>2</w:t>
            </w:r>
            <w:r>
              <w:rPr>
                <w:rFonts w:hint="eastAsia"/>
              </w:rPr>
              <w:t xml:space="preserve">　変更事項の内容</w:t>
            </w:r>
          </w:p>
          <w:p w:rsidR="001D7181" w:rsidRDefault="001D7181" w:rsidP="00150126"/>
          <w:p w:rsidR="001D7181" w:rsidRDefault="001D7181" w:rsidP="00150126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  <w:p w:rsidR="001D7181" w:rsidRDefault="001D7181" w:rsidP="00150126"/>
          <w:p w:rsidR="001D7181" w:rsidRDefault="001D7181" w:rsidP="00150126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  <w:p w:rsidR="001D7181" w:rsidRDefault="001D7181" w:rsidP="00150126"/>
          <w:p w:rsidR="001D7181" w:rsidRDefault="001D7181" w:rsidP="00150126">
            <w:r>
              <w:t>3</w:t>
            </w:r>
            <w:r>
              <w:rPr>
                <w:rFonts w:hint="eastAsia"/>
              </w:rPr>
              <w:t xml:space="preserve">　変更した理由及び年月日</w:t>
            </w:r>
          </w:p>
          <w:p w:rsidR="001D7181" w:rsidRDefault="001D7181" w:rsidP="00150126"/>
          <w:p w:rsidR="001D7181" w:rsidRDefault="001D7181" w:rsidP="00150126"/>
          <w:p w:rsidR="001D7181" w:rsidRDefault="001D7181" w:rsidP="00150126"/>
          <w:p w:rsidR="001D7181" w:rsidRDefault="001D7181" w:rsidP="00150126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1D7181" w:rsidRDefault="001D7181" w:rsidP="00150126"/>
          <w:p w:rsidR="001D7181" w:rsidRDefault="001D7181" w:rsidP="00150126">
            <w:r>
              <w:t>1</w:t>
            </w:r>
            <w:r>
              <w:rPr>
                <w:rFonts w:hint="eastAsia"/>
              </w:rPr>
              <w:t xml:space="preserve">　開設届出事項のうち建物の構造及び用途を変更した場合は、その平面図を添えること。</w:t>
            </w:r>
          </w:p>
          <w:p w:rsidR="001D7181" w:rsidRDefault="001D7181" w:rsidP="00150126"/>
          <w:p w:rsidR="001D7181" w:rsidRDefault="001D7181" w:rsidP="00150126">
            <w:r>
              <w:t>2</w:t>
            </w:r>
            <w:r>
              <w:rPr>
                <w:rFonts w:hint="eastAsia"/>
              </w:rPr>
              <w:t xml:space="preserve">　管理者を変更した場合は、免許証の写し及び履歴書を添えること。</w:t>
            </w:r>
          </w:p>
        </w:tc>
      </w:tr>
    </w:tbl>
    <w:p w:rsidR="001D7181" w:rsidRDefault="001D7181" w:rsidP="001D7181"/>
    <w:sectPr w:rsidR="001D71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92" w:rsidRDefault="008B5292" w:rsidP="002D7C9C">
      <w:r>
        <w:separator/>
      </w:r>
    </w:p>
  </w:endnote>
  <w:endnote w:type="continuationSeparator" w:id="0">
    <w:p w:rsidR="008B5292" w:rsidRDefault="008B5292" w:rsidP="002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92" w:rsidRDefault="008B5292" w:rsidP="002D7C9C">
      <w:r>
        <w:separator/>
      </w:r>
    </w:p>
  </w:footnote>
  <w:footnote w:type="continuationSeparator" w:id="0">
    <w:p w:rsidR="008B5292" w:rsidRDefault="008B5292" w:rsidP="002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0"/>
    <w:rsid w:val="001D3F4B"/>
    <w:rsid w:val="001D7181"/>
    <w:rsid w:val="002D7C9C"/>
    <w:rsid w:val="003C5A3B"/>
    <w:rsid w:val="003D4E5B"/>
    <w:rsid w:val="00481960"/>
    <w:rsid w:val="004D333F"/>
    <w:rsid w:val="00562400"/>
    <w:rsid w:val="00691940"/>
    <w:rsid w:val="00702C0F"/>
    <w:rsid w:val="007E7E07"/>
    <w:rsid w:val="008B5292"/>
    <w:rsid w:val="00F70B8F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15AB7"/>
  <w14:defaultImageDpi w14:val="0"/>
  <w15:docId w15:val="{52CF40A5-D62C-42F0-85E9-E5C96E3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D33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33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2017-12-15T06:32:00Z</cp:lastPrinted>
  <dcterms:created xsi:type="dcterms:W3CDTF">2018-01-11T10:12:00Z</dcterms:created>
  <dcterms:modified xsi:type="dcterms:W3CDTF">2021-11-10T04:24:00Z</dcterms:modified>
</cp:coreProperties>
</file>